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B702B2">
        <w:rPr>
          <w:sz w:val="28"/>
          <w:szCs w:val="28"/>
          <w:lang w:eastAsia="ru-RU"/>
        </w:rPr>
        <w:t>2</w:t>
      </w:r>
      <w:r w:rsidR="007F65F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Невельского </w:t>
      </w:r>
      <w:r w:rsidR="003E24AD">
        <w:rPr>
          <w:sz w:val="28"/>
          <w:szCs w:val="28"/>
          <w:lang w:eastAsia="ru-RU"/>
        </w:rPr>
        <w:t>муниципального округа</w:t>
      </w:r>
    </w:p>
    <w:p w:rsidR="003640A4" w:rsidRPr="00270FAB" w:rsidRDefault="00270FAB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3E24AD">
        <w:rPr>
          <w:sz w:val="28"/>
          <w:szCs w:val="28"/>
          <w:lang w:eastAsia="ru-RU"/>
        </w:rPr>
        <w:t>о</w:t>
      </w:r>
      <w:r w:rsidR="003640A4" w:rsidRPr="003E24AD">
        <w:rPr>
          <w:sz w:val="28"/>
          <w:szCs w:val="28"/>
          <w:lang w:eastAsia="ru-RU"/>
        </w:rPr>
        <w:t>т</w:t>
      </w:r>
      <w:r w:rsidRPr="003E24AD">
        <w:rPr>
          <w:sz w:val="28"/>
          <w:szCs w:val="28"/>
          <w:lang w:eastAsia="ru-RU"/>
        </w:rPr>
        <w:t xml:space="preserve"> </w:t>
      </w:r>
      <w:r w:rsidR="00FF5C5F">
        <w:rPr>
          <w:sz w:val="28"/>
          <w:szCs w:val="28"/>
          <w:u w:val="single"/>
          <w:lang w:eastAsia="ru-RU"/>
        </w:rPr>
        <w:t>22</w:t>
      </w:r>
      <w:r w:rsidR="00300A78">
        <w:rPr>
          <w:sz w:val="28"/>
          <w:szCs w:val="28"/>
          <w:u w:val="single"/>
          <w:lang w:eastAsia="ru-RU"/>
        </w:rPr>
        <w:t>.07</w:t>
      </w:r>
      <w:r w:rsidR="00F62A14">
        <w:rPr>
          <w:sz w:val="28"/>
          <w:szCs w:val="28"/>
          <w:u w:val="single"/>
          <w:lang w:eastAsia="ru-RU"/>
        </w:rPr>
        <w:t>.</w:t>
      </w:r>
      <w:r w:rsidR="00F62A14" w:rsidRPr="00F62A14">
        <w:rPr>
          <w:sz w:val="28"/>
          <w:szCs w:val="28"/>
          <w:u w:val="single"/>
          <w:lang w:eastAsia="ru-RU"/>
        </w:rPr>
        <w:t>2024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3640A4" w:rsidRPr="00F62A14">
        <w:rPr>
          <w:sz w:val="28"/>
          <w:szCs w:val="28"/>
          <w:lang w:eastAsia="ru-RU"/>
        </w:rPr>
        <w:t>№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FF5C5F">
        <w:rPr>
          <w:sz w:val="28"/>
          <w:szCs w:val="28"/>
          <w:u w:val="single"/>
        </w:rPr>
        <w:t>688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</w:t>
      </w:r>
      <w:r w:rsidR="003260CB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    </w:t>
      </w:r>
      <w:r w:rsidR="0085287B" w:rsidRPr="00270FA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</w:t>
      </w:r>
      <w:r w:rsidR="003E24AD">
        <w:rPr>
          <w:sz w:val="28"/>
          <w:szCs w:val="28"/>
          <w:lang w:eastAsia="ru-RU"/>
        </w:rPr>
        <w:t xml:space="preserve">         </w:t>
      </w:r>
      <w:r w:rsidR="004804E7">
        <w:rPr>
          <w:sz w:val="28"/>
          <w:szCs w:val="28"/>
          <w:lang w:eastAsia="ru-RU"/>
        </w:rPr>
        <w:t xml:space="preserve"> </w:t>
      </w:r>
      <w:r w:rsidR="003E24AD">
        <w:rPr>
          <w:sz w:val="28"/>
          <w:szCs w:val="28"/>
          <w:lang w:eastAsia="ru-RU"/>
        </w:rPr>
        <w:t xml:space="preserve">Невельского </w:t>
      </w:r>
      <w:r w:rsidRPr="00C93369">
        <w:rPr>
          <w:sz w:val="28"/>
          <w:szCs w:val="28"/>
          <w:lang w:eastAsia="ru-RU"/>
        </w:rPr>
        <w:t>муниципального</w:t>
      </w:r>
      <w:r w:rsidR="003E24AD">
        <w:rPr>
          <w:sz w:val="28"/>
          <w:szCs w:val="28"/>
          <w:lang w:eastAsia="ru-RU"/>
        </w:rPr>
        <w:t xml:space="preserve"> округа</w:t>
      </w:r>
      <w:r w:rsidRPr="00C93369">
        <w:rPr>
          <w:sz w:val="28"/>
          <w:szCs w:val="28"/>
          <w:lang w:eastAsia="ru-RU"/>
        </w:rPr>
        <w:t xml:space="preserve">» </w:t>
      </w: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</w:t>
      </w:r>
      <w:r w:rsidR="003E24AD">
        <w:rPr>
          <w:sz w:val="28"/>
          <w:szCs w:val="28"/>
          <w:lang w:eastAsia="ru-RU"/>
        </w:rPr>
        <w:t>приятий муниципальной программы</w:t>
      </w:r>
      <w:r w:rsidRPr="000D4EC8">
        <w:rPr>
          <w:sz w:val="28"/>
          <w:szCs w:val="28"/>
          <w:lang w:eastAsia="ru-RU"/>
        </w:rPr>
        <w:t xml:space="preserve">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 xml:space="preserve">коммунальной </w:t>
      </w:r>
      <w:r w:rsidR="003E24AD">
        <w:rPr>
          <w:sz w:val="28"/>
          <w:szCs w:val="28"/>
        </w:rPr>
        <w:t xml:space="preserve">инфраструктуры и благоустройства Невельского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="003E24AD">
        <w:rPr>
          <w:sz w:val="28"/>
          <w:szCs w:val="28"/>
          <w:lang w:eastAsia="ru-RU"/>
        </w:rPr>
        <w:t xml:space="preserve"> округа</w:t>
      </w:r>
      <w:r w:rsidRPr="000D4EC8">
        <w:rPr>
          <w:sz w:val="28"/>
          <w:szCs w:val="28"/>
          <w:lang w:eastAsia="ru-RU"/>
        </w:rPr>
        <w:t xml:space="preserve">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CB5C27" w:rsidRPr="00C7394F" w:rsidTr="00E87E80">
        <w:trPr>
          <w:trHeight w:val="464"/>
        </w:trPr>
        <w:tc>
          <w:tcPr>
            <w:tcW w:w="880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1134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796" w:type="dxa"/>
            <w:gridSpan w:val="11"/>
          </w:tcPr>
          <w:p w:rsidR="00CB5C27" w:rsidRPr="00C7394F" w:rsidRDefault="00CB5C27" w:rsidP="00FB05B6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384A4F" w:rsidRPr="00C7394F" w:rsidTr="00E87E80">
        <w:trPr>
          <w:trHeight w:val="587"/>
        </w:trPr>
        <w:tc>
          <w:tcPr>
            <w:tcW w:w="880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384A4F" w:rsidRPr="00C7394F" w:rsidTr="00E87E80">
        <w:trPr>
          <w:trHeight w:val="133"/>
        </w:trPr>
        <w:tc>
          <w:tcPr>
            <w:tcW w:w="880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3827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384A4F">
        <w:trPr>
          <w:trHeight w:val="569"/>
        </w:trPr>
        <w:tc>
          <w:tcPr>
            <w:tcW w:w="15196" w:type="dxa"/>
            <w:gridSpan w:val="15"/>
          </w:tcPr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="00F61E84" w:rsidRPr="00F61E84">
              <w:rPr>
                <w:lang w:eastAsia="ru-RU"/>
              </w:rPr>
              <w:t>Невельского муниципального округа</w:t>
            </w:r>
            <w:r w:rsidRPr="00C7394F">
              <w:rPr>
                <w:lang w:eastAsia="ru-RU"/>
              </w:rPr>
              <w:t xml:space="preserve">» </w:t>
            </w:r>
          </w:p>
        </w:tc>
      </w:tr>
      <w:tr w:rsidR="00CB5C27" w:rsidRPr="00C7394F" w:rsidTr="00963213">
        <w:trPr>
          <w:trHeight w:val="277"/>
        </w:trPr>
        <w:tc>
          <w:tcPr>
            <w:tcW w:w="880" w:type="dxa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4316" w:type="dxa"/>
            <w:gridSpan w:val="14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384A4F" w:rsidRPr="00C7394F" w:rsidTr="00E87E80">
        <w:trPr>
          <w:trHeight w:val="510"/>
        </w:trPr>
        <w:tc>
          <w:tcPr>
            <w:tcW w:w="880" w:type="dxa"/>
          </w:tcPr>
          <w:p w:rsidR="00CB5C27" w:rsidRPr="00C7394F" w:rsidRDefault="00CB5C27" w:rsidP="00FB05B6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</w:tr>
      <w:tr w:rsidR="00384A4F" w:rsidRPr="00C7394F" w:rsidTr="00E87E80">
        <w:trPr>
          <w:trHeight w:val="828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384A4F" w:rsidRPr="00C7394F" w:rsidTr="00E87E80">
        <w:trPr>
          <w:trHeight w:val="83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1.1.2.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B5C27"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84A4F" w:rsidRPr="00C7394F" w:rsidTr="00E87E80">
        <w:trPr>
          <w:trHeight w:val="2279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1E1B26" w:rsidP="00FB05B6">
            <w:pPr>
              <w:jc w:val="both"/>
            </w:pPr>
            <w:r w:rsidRPr="001E1B26">
              <w:rPr>
                <w:color w:val="000000"/>
              </w:rPr>
              <w:t>Расходы на реконструкцию, ремонт ( текущий и капитальный), приобретение оборудования и мктериалов, а также услуги сторонних организаций,  в</w:t>
            </w:r>
            <w:r>
              <w:rPr>
                <w:color w:val="000000"/>
              </w:rPr>
              <w:t xml:space="preserve"> </w:t>
            </w:r>
            <w:r w:rsidRPr="001E1B26">
              <w:rPr>
                <w:color w:val="000000"/>
              </w:rPr>
              <w:t>целях обеспечения населения услугами водоснабжения и водоотведения.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Газификация жилых домов индивидуального жилого фонда</w:t>
            </w: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C49F9" w:rsidP="00FB05B6">
            <w:pPr>
              <w:jc w:val="both"/>
            </w:pPr>
            <w:r w:rsidRPr="00CC49F9">
              <w:t xml:space="preserve">Организация аварийно-диспетчерского и технического </w:t>
            </w:r>
            <w:r w:rsidRPr="00CC49F9">
              <w:lastRenderedPageBreak/>
              <w:t>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559" w:type="dxa"/>
          </w:tcPr>
          <w:p w:rsidR="00CB5C27" w:rsidRPr="00235026" w:rsidRDefault="00CC49F9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C49F9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1259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FB05B6">
            <w:pPr>
              <w:jc w:val="both"/>
            </w:pP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97073F" w:rsidP="00FB05B6">
            <w:pPr>
              <w:jc w:val="both"/>
            </w:pPr>
            <w:r w:rsidRPr="0097073F">
              <w:t xml:space="preserve">Расходы на проведение ремонта (реконструкции), благоустройства, работ по постановке на кадастровый учёт воинских </w:t>
            </w:r>
            <w:r w:rsidRPr="0097073F">
              <w:lastRenderedPageBreak/>
              <w:t xml:space="preserve">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</w:t>
            </w:r>
            <w:r w:rsidR="00F61E84" w:rsidRPr="0097073F">
              <w:t>бюджета</w:t>
            </w:r>
            <w:r w:rsidRPr="0097073F">
              <w:t>)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захоронений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D546D" w:rsidP="00FB05B6">
            <w:pPr>
              <w:jc w:val="both"/>
            </w:pPr>
            <w:r w:rsidRPr="00CD546D"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</w:t>
            </w:r>
            <w:r w:rsidR="0097073F">
              <w:t>нтроль и лабораторные испытания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Расходы на</w:t>
            </w:r>
            <w:r w:rsidR="0097073F">
              <w:t xml:space="preserve"> разработку проектно-  сметной, </w:t>
            </w:r>
            <w:r>
              <w:t xml:space="preserve">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 xml:space="preserve">Расходы по диагностике и </w:t>
            </w:r>
            <w:r w:rsidR="0097073F">
              <w:t xml:space="preserve">освидетельствованию </w:t>
            </w:r>
            <w:r>
              <w:t>резервуаров сжиженных углеводородных газов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52221D" w:rsidRDefault="0052221D" w:rsidP="0052221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9" w:type="dxa"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1.1.16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ликвидацию стихийных несанкционированных свалок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1.1.20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обеспечение мероприятий по оборудованию контейнерных площадок для</w:t>
            </w:r>
            <w:r w:rsidR="00340B6B">
              <w:t xml:space="preserve"> </w:t>
            </w:r>
            <w:r w:rsidRPr="0097073F">
              <w:t>раздельного накопления твердых</w:t>
            </w:r>
            <w:r w:rsidR="00340B6B">
              <w:t xml:space="preserve"> </w:t>
            </w:r>
            <w:r w:rsidRPr="0097073F">
              <w:t xml:space="preserve">коммунальных отходов и установке на них </w:t>
            </w:r>
            <w:r w:rsidR="00340B6B" w:rsidRPr="0097073F">
              <w:t>контейнеров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 w:val="restart"/>
          </w:tcPr>
          <w:p w:rsidR="00B70DA3" w:rsidRDefault="00B70DA3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3827" w:type="dxa"/>
            <w:vMerge w:val="restart"/>
          </w:tcPr>
          <w:p w:rsidR="00B70DA3" w:rsidRDefault="00B70DA3" w:rsidP="00FB05B6">
            <w:pPr>
              <w:jc w:val="both"/>
            </w:pPr>
            <w:r>
              <w:t xml:space="preserve">Мероприятие </w:t>
            </w:r>
          </w:p>
          <w:p w:rsidR="00B70DA3" w:rsidRDefault="00B70DA3" w:rsidP="00FB05B6">
            <w:pPr>
              <w:jc w:val="both"/>
            </w:pPr>
            <w:r>
              <w:t xml:space="preserve">Субсидия на софинансирование мероприятий по приобретению и </w:t>
            </w:r>
            <w:r>
              <w:lastRenderedPageBreak/>
              <w:t>установке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B70DA3" w:rsidRDefault="00B70DA3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ГРУ</w:t>
            </w:r>
          </w:p>
        </w:tc>
        <w:tc>
          <w:tcPr>
            <w:tcW w:w="1134" w:type="dxa"/>
            <w:noWrap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/>
          </w:tcPr>
          <w:p w:rsidR="00B70DA3" w:rsidRDefault="00B70DA3" w:rsidP="00B70DA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B70DA3" w:rsidRDefault="00B70DA3" w:rsidP="00B70DA3">
            <w:pPr>
              <w:jc w:val="both"/>
            </w:pPr>
          </w:p>
        </w:tc>
        <w:tc>
          <w:tcPr>
            <w:tcW w:w="1559" w:type="dxa"/>
          </w:tcPr>
          <w:p w:rsidR="00B70DA3" w:rsidRPr="006E43A2" w:rsidRDefault="00B70DA3" w:rsidP="00B70DA3">
            <w:r w:rsidRPr="006E43A2">
              <w:t>Количество резервуаров</w:t>
            </w:r>
            <w:r>
              <w:t xml:space="preserve"> </w:t>
            </w:r>
          </w:p>
        </w:tc>
        <w:tc>
          <w:tcPr>
            <w:tcW w:w="1134" w:type="dxa"/>
            <w:noWrap/>
          </w:tcPr>
          <w:p w:rsidR="00B70DA3" w:rsidRPr="006E43A2" w:rsidRDefault="00B70DA3" w:rsidP="00B70DA3">
            <w:r w:rsidRPr="006E43A2">
              <w:t>Ед.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8" w:type="dxa"/>
          </w:tcPr>
          <w:p w:rsidR="00B70DA3" w:rsidRPr="006E43A2" w:rsidRDefault="00B70DA3" w:rsidP="00B70DA3">
            <w:r>
              <w:t xml:space="preserve">   </w:t>
            </w:r>
            <w:r w:rsidRPr="006E43A2">
              <w:t>2</w:t>
            </w:r>
          </w:p>
        </w:tc>
        <w:tc>
          <w:tcPr>
            <w:tcW w:w="709" w:type="dxa"/>
          </w:tcPr>
          <w:p w:rsidR="00B70DA3" w:rsidRDefault="00E9018B" w:rsidP="00B70DA3">
            <w:r>
              <w:t xml:space="preserve">    </w:t>
            </w:r>
            <w:r w:rsidR="00D23C8A">
              <w:t>1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B70DA3" w:rsidP="00B70DA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686A22" w:rsidRDefault="00686A22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3827" w:type="dxa"/>
          </w:tcPr>
          <w:p w:rsidR="00686A22" w:rsidRDefault="00686A22" w:rsidP="00FB05B6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559" w:type="dxa"/>
          </w:tcPr>
          <w:p w:rsidR="00686A22" w:rsidRDefault="00686A22" w:rsidP="00FB05B6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84A4F" w:rsidRPr="00C7394F" w:rsidTr="00E87E80">
        <w:trPr>
          <w:trHeight w:val="1117"/>
        </w:trPr>
        <w:tc>
          <w:tcPr>
            <w:tcW w:w="880" w:type="dxa"/>
          </w:tcPr>
          <w:p w:rsidR="0084320A" w:rsidRDefault="0084320A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1.1.23</w:t>
            </w:r>
          </w:p>
        </w:tc>
        <w:tc>
          <w:tcPr>
            <w:tcW w:w="3827" w:type="dxa"/>
          </w:tcPr>
          <w:p w:rsidR="00340B6B" w:rsidRDefault="0084320A" w:rsidP="00FB05B6">
            <w:pPr>
              <w:jc w:val="both"/>
            </w:pPr>
            <w:r w:rsidRPr="00052CED">
              <w:t>Мероприятие</w:t>
            </w:r>
            <w:r w:rsidR="00340B6B">
              <w:t xml:space="preserve"> </w:t>
            </w:r>
          </w:p>
          <w:p w:rsidR="0084320A" w:rsidRPr="00052CED" w:rsidRDefault="00FF5C5F" w:rsidP="00AD6AB7">
            <w:pPr>
              <w:jc w:val="both"/>
            </w:pPr>
            <w:r w:rsidRPr="00FF5C5F">
              <w:t>Расходы по подготовке и прохождению отопительного сезона, а также погашению кредиторской задолженности в целях обеспечения населения услугами теплоснабжения и горячего водоснабжения</w:t>
            </w:r>
            <w:bookmarkStart w:id="0" w:name="_GoBack"/>
            <w:bookmarkEnd w:id="0"/>
          </w:p>
        </w:tc>
        <w:tc>
          <w:tcPr>
            <w:tcW w:w="1559" w:type="dxa"/>
          </w:tcPr>
          <w:p w:rsidR="0084320A" w:rsidRDefault="0084320A" w:rsidP="00FB05B6"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844905" w:rsidRDefault="00844905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1.1.24</w:t>
            </w:r>
          </w:p>
        </w:tc>
        <w:tc>
          <w:tcPr>
            <w:tcW w:w="3827" w:type="dxa"/>
          </w:tcPr>
          <w:p w:rsidR="00340B6B" w:rsidRDefault="00844905" w:rsidP="00FB05B6">
            <w:pPr>
              <w:jc w:val="both"/>
            </w:pPr>
            <w:r w:rsidRPr="00052CED">
              <w:t>Мероприятие</w:t>
            </w:r>
            <w:r w:rsidRPr="00844905">
              <w:t xml:space="preserve"> </w:t>
            </w:r>
          </w:p>
          <w:p w:rsidR="00844905" w:rsidRPr="00052CED" w:rsidRDefault="00844905" w:rsidP="00FB05B6">
            <w:pPr>
              <w:jc w:val="both"/>
            </w:pPr>
            <w:r w:rsidRPr="00844905">
              <w:t>Расходы</w:t>
            </w:r>
            <w:r>
              <w:t>,</w:t>
            </w:r>
            <w:r w:rsidRPr="00844905">
              <w:t xml:space="preserve">  связанные с реализацией федеральной целевой программы "Увековечение памяти погибших при защите Отечества на 2019-2024 года</w:t>
            </w:r>
            <w:r w:rsidR="00340B6B" w:rsidRPr="00844905">
              <w:t>"</w:t>
            </w:r>
          </w:p>
        </w:tc>
        <w:tc>
          <w:tcPr>
            <w:tcW w:w="1559" w:type="dxa"/>
          </w:tcPr>
          <w:p w:rsidR="00844905" w:rsidRDefault="00844905" w:rsidP="00FB05B6"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844905" w:rsidRDefault="00844905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030EE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1688"/>
        </w:trPr>
        <w:tc>
          <w:tcPr>
            <w:tcW w:w="880" w:type="dxa"/>
          </w:tcPr>
          <w:p w:rsidR="00F33E0E" w:rsidRDefault="00F33E0E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1.1.25</w:t>
            </w:r>
          </w:p>
        </w:tc>
        <w:tc>
          <w:tcPr>
            <w:tcW w:w="3827" w:type="dxa"/>
          </w:tcPr>
          <w:p w:rsidR="00F33E0E" w:rsidRDefault="00F33E0E" w:rsidP="00FB05B6">
            <w:pPr>
              <w:jc w:val="both"/>
            </w:pPr>
            <w:r>
              <w:t xml:space="preserve">Мероприятие </w:t>
            </w:r>
          </w:p>
          <w:p w:rsidR="00F33E0E" w:rsidRDefault="00F33E0E" w:rsidP="00FB05B6">
            <w:pPr>
              <w:jc w:val="both"/>
            </w:pPr>
            <w:r>
              <w:t>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F33E0E" w:rsidRDefault="00F33E0E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1"/>
        </w:trPr>
        <w:tc>
          <w:tcPr>
            <w:tcW w:w="880" w:type="dxa"/>
          </w:tcPr>
          <w:p w:rsidR="00217F06" w:rsidRDefault="00217F06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1.1.26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 xml:space="preserve">Мероприятие </w:t>
            </w:r>
          </w:p>
          <w:p w:rsidR="00217F06" w:rsidRDefault="00217F06" w:rsidP="00203CAF">
            <w:pPr>
              <w:jc w:val="both"/>
            </w:pPr>
            <w:r w:rsidRPr="00217F06">
              <w:t xml:space="preserve">Иные межбюджетные трансферты </w:t>
            </w:r>
            <w:r w:rsidR="00203CAF">
              <w:t>поселениям</w:t>
            </w:r>
          </w:p>
        </w:tc>
        <w:tc>
          <w:tcPr>
            <w:tcW w:w="1559" w:type="dxa"/>
          </w:tcPr>
          <w:p w:rsidR="00217F06" w:rsidRDefault="00217F06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насосов</w:t>
            </w:r>
          </w:p>
        </w:tc>
        <w:tc>
          <w:tcPr>
            <w:tcW w:w="1134" w:type="dxa"/>
            <w:noWrap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274"/>
        </w:trPr>
        <w:tc>
          <w:tcPr>
            <w:tcW w:w="880" w:type="dxa"/>
          </w:tcPr>
          <w:p w:rsidR="00340B6B" w:rsidRDefault="00340B6B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1.1.27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>Мероприятие</w:t>
            </w:r>
          </w:p>
          <w:p w:rsidR="00340B6B" w:rsidRDefault="00340B6B" w:rsidP="00203CAF">
            <w:pPr>
              <w:jc w:val="both"/>
            </w:pPr>
            <w:r>
              <w:t>Обеспечение ф</w:t>
            </w:r>
            <w:r w:rsidRPr="00340B6B">
              <w:t>унк</w:t>
            </w:r>
            <w:r>
              <w:t>ционирования уличного освещения</w:t>
            </w:r>
          </w:p>
        </w:tc>
        <w:tc>
          <w:tcPr>
            <w:tcW w:w="1559" w:type="dxa"/>
          </w:tcPr>
          <w:p w:rsidR="00340B6B" w:rsidRDefault="00E87E80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P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2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1.1.28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установке и ремонту объектов уличного освещения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976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1.1.29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Организация и содержание мест захоронения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9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1.1.30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озеленению территории и прочему благоустройству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населенных пунктов</w:t>
            </w:r>
            <w:r w:rsidR="00EC79BA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в которых проводятся работы по благоустройству и озеленению </w:t>
            </w:r>
          </w:p>
        </w:tc>
        <w:tc>
          <w:tcPr>
            <w:tcW w:w="1134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910"/>
        </w:trPr>
        <w:tc>
          <w:tcPr>
            <w:tcW w:w="880" w:type="dxa"/>
            <w:vMerge w:val="restart"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1.1.31</w:t>
            </w:r>
          </w:p>
        </w:tc>
        <w:tc>
          <w:tcPr>
            <w:tcW w:w="3827" w:type="dxa"/>
            <w:vMerge w:val="restart"/>
          </w:tcPr>
          <w:p w:rsidR="00EC79BA" w:rsidRDefault="00EC79BA" w:rsidP="00E87E80">
            <w:pPr>
              <w:jc w:val="both"/>
            </w:pPr>
            <w:r w:rsidRPr="00340B6B">
              <w:t>Мероприятие</w:t>
            </w:r>
          </w:p>
          <w:p w:rsidR="00EC79BA" w:rsidRPr="00340B6B" w:rsidRDefault="00EC79BA" w:rsidP="00E87E80">
            <w:r w:rsidRPr="00340B6B">
              <w:t>Выполнение работ по организации деятельности по накоплению твердых коммунальных отходов, уборке несанкционированных свалок</w:t>
            </w: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организованных площадок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839"/>
        </w:trPr>
        <w:tc>
          <w:tcPr>
            <w:tcW w:w="880" w:type="dxa"/>
            <w:vMerge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EC79BA" w:rsidRPr="00340B6B" w:rsidRDefault="00EC79BA" w:rsidP="00E87E80">
            <w:pPr>
              <w:jc w:val="both"/>
            </w:pP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вывезенных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куб. м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8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27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83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54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340B6B">
              <w:t>Региональный проект "Чистая вода".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65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>
            <w:r>
              <w:t>Количество объектов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1C0808">
        <w:trPr>
          <w:trHeight w:val="93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Реализация инициативных проектов граждан</w:t>
            </w:r>
            <w:r w:rsidR="00B80F2A" w:rsidRPr="00B80F2A">
              <w:t xml:space="preserve"> и институтов территориального общественного самоуправления и поддержку проектов местных инициатив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2535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1.4.1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Реализация мероприятий, имеющих пр</w:t>
            </w:r>
            <w:r>
              <w:t>и</w:t>
            </w:r>
            <w:r w:rsidRPr="00CD5404">
              <w:t>ор</w:t>
            </w:r>
            <w:r>
              <w:t>и</w:t>
            </w:r>
            <w:r w:rsidRPr="00CD5404">
              <w:t>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559" w:type="dxa"/>
          </w:tcPr>
          <w:p w:rsidR="00531921" w:rsidRDefault="00531921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E50159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E50159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E50159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1.4.2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559" w:type="dxa"/>
          </w:tcPr>
          <w:p w:rsidR="00531921" w:rsidRDefault="00531921" w:rsidP="00531921">
            <w:r>
              <w:t xml:space="preserve">Количество поданных заявок 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1.4.3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 w:rsidRPr="00D5304B">
              <w:t>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559" w:type="dxa"/>
          </w:tcPr>
          <w:p w:rsidR="00531921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1.4.4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"Создание и обустройство детской игровой площадки в границах ТОС "Озерное")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1.4.5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"Создание и обустройство спортивной площадки в границах ТОС "Новохованск")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1.4.6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"Площадка семейного отдыха д. Усть-Долыссы")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1.4.7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"Обустройство набережной пляжной территории в границах ТОС "Кубок")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963213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4316" w:type="dxa"/>
            <w:gridSpan w:val="14"/>
          </w:tcPr>
          <w:p w:rsidR="00531921" w:rsidRDefault="00531921" w:rsidP="00531921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  <w:p w:rsidR="00531921" w:rsidRDefault="00531921" w:rsidP="00531921">
            <w:pPr>
              <w:jc w:val="both"/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531921" w:rsidRDefault="00531921" w:rsidP="00531921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531921" w:rsidRPr="00FB756F" w:rsidRDefault="00C64B47" w:rsidP="00531921">
            <w:pPr>
              <w:jc w:val="both"/>
            </w:pPr>
            <w:r w:rsidRPr="00C64B47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 специализированного жилищного фонда и муниципального нежилого фонда, расположенного в многоквартирных домах округа, включая услуги по обслуживанию специального счета для формирования фонда </w:t>
            </w:r>
            <w:r>
              <w:lastRenderedPageBreak/>
              <w:t xml:space="preserve">капитального </w:t>
            </w:r>
            <w:r w:rsidRPr="00C64B47">
              <w:t>ремонта многоквартирных домов округа</w:t>
            </w:r>
            <w:r>
              <w:t xml:space="preserve"> 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  <w:r>
              <w:t>. Р</w:t>
            </w:r>
            <w:r w:rsidRPr="00FB756F">
              <w:t>асходы на составление сметной документации</w:t>
            </w:r>
            <w:r>
              <w:t xml:space="preserve"> по ремонту домов индивидуального жилищного фонда, поврежденных в результате стихийных бедствий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t>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1C0808">
        <w:trPr>
          <w:trHeight w:val="1691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7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39"/>
        </w:trPr>
        <w:tc>
          <w:tcPr>
            <w:tcW w:w="880" w:type="dxa"/>
          </w:tcPr>
          <w:p w:rsidR="00531921" w:rsidRPr="00B335EC" w:rsidRDefault="00531921" w:rsidP="00531921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3827" w:type="dxa"/>
          </w:tcPr>
          <w:p w:rsidR="00531921" w:rsidRPr="00B335EC" w:rsidRDefault="00531921" w:rsidP="00531921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</w:tcPr>
          <w:p w:rsidR="00531921" w:rsidRPr="00B335EC" w:rsidRDefault="00531921" w:rsidP="00531921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1134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2E67C0">
        <w:trPr>
          <w:trHeight w:val="41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lastRenderedPageBreak/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Количество </w:t>
            </w:r>
            <w:r>
              <w:rPr>
                <w:lang w:eastAsia="ru-RU"/>
              </w:rPr>
              <w:lastRenderedPageBreak/>
              <w:t>предоставленных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31921" w:rsidRPr="00C7394F" w:rsidTr="00E87E80">
        <w:trPr>
          <w:trHeight w:val="1416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</w:t>
            </w:r>
          </w:p>
          <w:p w:rsidR="00531921" w:rsidRPr="00FB756F" w:rsidRDefault="00531921" w:rsidP="00531921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559" w:type="dxa"/>
          </w:tcPr>
          <w:p w:rsidR="00531921" w:rsidRPr="008D795A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Размещение информации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531921" w:rsidRPr="00515D23" w:rsidTr="001C0808">
        <w:tblPrEx>
          <w:tblLook w:val="0000" w:firstRow="0" w:lastRow="0" w:firstColumn="0" w:lastColumn="0" w:noHBand="0" w:noVBand="0"/>
        </w:tblPrEx>
        <w:trPr>
          <w:trHeight w:val="1775"/>
        </w:trPr>
        <w:tc>
          <w:tcPr>
            <w:tcW w:w="880" w:type="dxa"/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1.12</w:t>
            </w:r>
          </w:p>
        </w:tc>
        <w:tc>
          <w:tcPr>
            <w:tcW w:w="3827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Мероприятие</w:t>
            </w:r>
          </w:p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1559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Количество проведенных экспертиз</w:t>
            </w:r>
          </w:p>
        </w:tc>
        <w:tc>
          <w:tcPr>
            <w:tcW w:w="1134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Pr="00515D23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531921" w:rsidRPr="00515D23" w:rsidTr="00E87E80">
        <w:tblPrEx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lastRenderedPageBreak/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rPr>
                <w:color w:val="000000"/>
                <w:lang w:eastAsia="ru-RU"/>
              </w:rPr>
            </w:pPr>
            <w:r w:rsidRPr="007A0DBE">
              <w:rPr>
                <w:color w:val="000000"/>
                <w:lang w:eastAsia="ru-RU"/>
              </w:rPr>
              <w:t xml:space="preserve">Мероприятие </w:t>
            </w:r>
          </w:p>
          <w:p w:rsidR="00531921" w:rsidRPr="007A0DBE" w:rsidRDefault="00C64B47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Иные межбюджетные </w:t>
            </w:r>
            <w:r w:rsidR="00531921" w:rsidRPr="00D5304B">
              <w:rPr>
                <w:bCs/>
                <w:color w:val="000000"/>
              </w:rPr>
              <w:t>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жилых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</w:tr>
    </w:tbl>
    <w:p w:rsidR="005A01E1" w:rsidRPr="00515D23" w:rsidRDefault="005A01E1" w:rsidP="001C0808"/>
    <w:sectPr w:rsidR="005A01E1" w:rsidRPr="00515D23" w:rsidSect="00384A4F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172" w:rsidRDefault="00F85172" w:rsidP="00217F06">
      <w:r>
        <w:separator/>
      </w:r>
    </w:p>
  </w:endnote>
  <w:endnote w:type="continuationSeparator" w:id="0">
    <w:p w:rsidR="00F85172" w:rsidRDefault="00F85172" w:rsidP="0021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172" w:rsidRDefault="00F85172" w:rsidP="00217F06">
      <w:r>
        <w:separator/>
      </w:r>
    </w:p>
  </w:footnote>
  <w:footnote w:type="continuationSeparator" w:id="0">
    <w:p w:rsidR="00F85172" w:rsidRDefault="00F85172" w:rsidP="00217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8E2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0EE9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A40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606F"/>
    <w:rsid w:val="001466B9"/>
    <w:rsid w:val="0014784A"/>
    <w:rsid w:val="00150D24"/>
    <w:rsid w:val="00157635"/>
    <w:rsid w:val="001633FC"/>
    <w:rsid w:val="00163442"/>
    <w:rsid w:val="001650D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A5C4B"/>
    <w:rsid w:val="001B0089"/>
    <w:rsid w:val="001B2745"/>
    <w:rsid w:val="001B6F0A"/>
    <w:rsid w:val="001B7416"/>
    <w:rsid w:val="001B7C8E"/>
    <w:rsid w:val="001C0808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B26"/>
    <w:rsid w:val="001E1E7B"/>
    <w:rsid w:val="001E7932"/>
    <w:rsid w:val="001F3D8D"/>
    <w:rsid w:val="001F412F"/>
    <w:rsid w:val="001F4298"/>
    <w:rsid w:val="001F5793"/>
    <w:rsid w:val="001F62E5"/>
    <w:rsid w:val="001F7258"/>
    <w:rsid w:val="0020143B"/>
    <w:rsid w:val="00201765"/>
    <w:rsid w:val="00202ED3"/>
    <w:rsid w:val="00203CAF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17F06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0FAB"/>
    <w:rsid w:val="002750BC"/>
    <w:rsid w:val="0027735D"/>
    <w:rsid w:val="00281F60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6FF6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5102"/>
    <w:rsid w:val="002E611E"/>
    <w:rsid w:val="002E67C0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0A78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0CB"/>
    <w:rsid w:val="00326204"/>
    <w:rsid w:val="0032727A"/>
    <w:rsid w:val="00327FAE"/>
    <w:rsid w:val="0033037F"/>
    <w:rsid w:val="0033109E"/>
    <w:rsid w:val="00331814"/>
    <w:rsid w:val="00334559"/>
    <w:rsid w:val="0033560D"/>
    <w:rsid w:val="0033633A"/>
    <w:rsid w:val="0034064F"/>
    <w:rsid w:val="00340B6B"/>
    <w:rsid w:val="00340C38"/>
    <w:rsid w:val="00340D7D"/>
    <w:rsid w:val="003435F7"/>
    <w:rsid w:val="003445FE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4A4F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4883"/>
    <w:rsid w:val="003A76A5"/>
    <w:rsid w:val="003A7C11"/>
    <w:rsid w:val="003B0031"/>
    <w:rsid w:val="003B1E46"/>
    <w:rsid w:val="003B254F"/>
    <w:rsid w:val="003B49CD"/>
    <w:rsid w:val="003B4C19"/>
    <w:rsid w:val="003B4C34"/>
    <w:rsid w:val="003B777E"/>
    <w:rsid w:val="003D00F1"/>
    <w:rsid w:val="003D3118"/>
    <w:rsid w:val="003D69B5"/>
    <w:rsid w:val="003D7196"/>
    <w:rsid w:val="003D7709"/>
    <w:rsid w:val="003E2475"/>
    <w:rsid w:val="003E24AD"/>
    <w:rsid w:val="003E2587"/>
    <w:rsid w:val="003E2AF6"/>
    <w:rsid w:val="003E30EE"/>
    <w:rsid w:val="003E3927"/>
    <w:rsid w:val="003E3D99"/>
    <w:rsid w:val="003E5FF3"/>
    <w:rsid w:val="003E60A1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5BFE"/>
    <w:rsid w:val="0041616F"/>
    <w:rsid w:val="00416CFE"/>
    <w:rsid w:val="004201D7"/>
    <w:rsid w:val="004208E7"/>
    <w:rsid w:val="004212F7"/>
    <w:rsid w:val="004213E9"/>
    <w:rsid w:val="004218BA"/>
    <w:rsid w:val="004263A0"/>
    <w:rsid w:val="0042798D"/>
    <w:rsid w:val="00431349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5B99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2C1F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5D23"/>
    <w:rsid w:val="0051749B"/>
    <w:rsid w:val="005203DA"/>
    <w:rsid w:val="0052221D"/>
    <w:rsid w:val="00527645"/>
    <w:rsid w:val="00527E4E"/>
    <w:rsid w:val="00531848"/>
    <w:rsid w:val="00531921"/>
    <w:rsid w:val="00534943"/>
    <w:rsid w:val="00535123"/>
    <w:rsid w:val="0053546A"/>
    <w:rsid w:val="00536711"/>
    <w:rsid w:val="00537020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4AAA"/>
    <w:rsid w:val="005A5D87"/>
    <w:rsid w:val="005A7415"/>
    <w:rsid w:val="005B1256"/>
    <w:rsid w:val="005B1524"/>
    <w:rsid w:val="005B2541"/>
    <w:rsid w:val="005B2629"/>
    <w:rsid w:val="005B2698"/>
    <w:rsid w:val="005B2E7F"/>
    <w:rsid w:val="005B3F5C"/>
    <w:rsid w:val="005B476B"/>
    <w:rsid w:val="005B4E1B"/>
    <w:rsid w:val="005B6F3E"/>
    <w:rsid w:val="005C07D1"/>
    <w:rsid w:val="005C1A30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D6377"/>
    <w:rsid w:val="005E0E96"/>
    <w:rsid w:val="005E1ECA"/>
    <w:rsid w:val="005E4755"/>
    <w:rsid w:val="005E492B"/>
    <w:rsid w:val="005E4C2D"/>
    <w:rsid w:val="005E6AC4"/>
    <w:rsid w:val="005E6E12"/>
    <w:rsid w:val="005E7C8E"/>
    <w:rsid w:val="005F0C35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4F11"/>
    <w:rsid w:val="00625A31"/>
    <w:rsid w:val="006260C1"/>
    <w:rsid w:val="006263BF"/>
    <w:rsid w:val="00627F31"/>
    <w:rsid w:val="006309CB"/>
    <w:rsid w:val="006313CC"/>
    <w:rsid w:val="006332DE"/>
    <w:rsid w:val="00634E86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15CA"/>
    <w:rsid w:val="0065280F"/>
    <w:rsid w:val="00653C48"/>
    <w:rsid w:val="00654D49"/>
    <w:rsid w:val="00654DA5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87EA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6C59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C63AB"/>
    <w:rsid w:val="006D0128"/>
    <w:rsid w:val="006D10E8"/>
    <w:rsid w:val="006D35BF"/>
    <w:rsid w:val="006D4C53"/>
    <w:rsid w:val="006D54CB"/>
    <w:rsid w:val="006D5592"/>
    <w:rsid w:val="006E2373"/>
    <w:rsid w:val="006E2402"/>
    <w:rsid w:val="006E2469"/>
    <w:rsid w:val="006E2C80"/>
    <w:rsid w:val="006E36C4"/>
    <w:rsid w:val="006E3FA0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676AB"/>
    <w:rsid w:val="00770C8D"/>
    <w:rsid w:val="00771488"/>
    <w:rsid w:val="0077245B"/>
    <w:rsid w:val="007732C8"/>
    <w:rsid w:val="00774746"/>
    <w:rsid w:val="007749EC"/>
    <w:rsid w:val="007755DE"/>
    <w:rsid w:val="007763E9"/>
    <w:rsid w:val="007764DC"/>
    <w:rsid w:val="00782500"/>
    <w:rsid w:val="007838FE"/>
    <w:rsid w:val="0078481C"/>
    <w:rsid w:val="0078573E"/>
    <w:rsid w:val="00790AAF"/>
    <w:rsid w:val="007937C2"/>
    <w:rsid w:val="00794589"/>
    <w:rsid w:val="007957DF"/>
    <w:rsid w:val="00797732"/>
    <w:rsid w:val="007979C7"/>
    <w:rsid w:val="007A0DBE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D8B"/>
    <w:rsid w:val="007F4E76"/>
    <w:rsid w:val="007F55D3"/>
    <w:rsid w:val="007F5D5B"/>
    <w:rsid w:val="007F65FF"/>
    <w:rsid w:val="007F76D2"/>
    <w:rsid w:val="00800031"/>
    <w:rsid w:val="00803741"/>
    <w:rsid w:val="00806187"/>
    <w:rsid w:val="00806F54"/>
    <w:rsid w:val="00807767"/>
    <w:rsid w:val="00815647"/>
    <w:rsid w:val="0081687F"/>
    <w:rsid w:val="00820724"/>
    <w:rsid w:val="00820864"/>
    <w:rsid w:val="00821223"/>
    <w:rsid w:val="008273B5"/>
    <w:rsid w:val="00827C21"/>
    <w:rsid w:val="008306CF"/>
    <w:rsid w:val="00830CDF"/>
    <w:rsid w:val="00833ED9"/>
    <w:rsid w:val="00833FC2"/>
    <w:rsid w:val="008353CF"/>
    <w:rsid w:val="00837224"/>
    <w:rsid w:val="00840F04"/>
    <w:rsid w:val="00842B7B"/>
    <w:rsid w:val="0084320A"/>
    <w:rsid w:val="00844905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67C40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0D53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535E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17CE2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09D9"/>
    <w:rsid w:val="00952C7B"/>
    <w:rsid w:val="009536D6"/>
    <w:rsid w:val="009577B0"/>
    <w:rsid w:val="00957BD4"/>
    <w:rsid w:val="00961EC7"/>
    <w:rsid w:val="009621DC"/>
    <w:rsid w:val="0096222C"/>
    <w:rsid w:val="00962DED"/>
    <w:rsid w:val="00963213"/>
    <w:rsid w:val="00963F0B"/>
    <w:rsid w:val="0096451D"/>
    <w:rsid w:val="009645CB"/>
    <w:rsid w:val="0096518E"/>
    <w:rsid w:val="00965391"/>
    <w:rsid w:val="00965816"/>
    <w:rsid w:val="0097073F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3470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2FF"/>
    <w:rsid w:val="009B429A"/>
    <w:rsid w:val="009B4582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4F7B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AB7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2B2"/>
    <w:rsid w:val="00B70554"/>
    <w:rsid w:val="00B70DA3"/>
    <w:rsid w:val="00B748AE"/>
    <w:rsid w:val="00B76A44"/>
    <w:rsid w:val="00B80F2A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C611F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69E"/>
    <w:rsid w:val="00BE6B90"/>
    <w:rsid w:val="00BE7AAD"/>
    <w:rsid w:val="00BF2612"/>
    <w:rsid w:val="00BF292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870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3647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1C1"/>
    <w:rsid w:val="00C6234F"/>
    <w:rsid w:val="00C64B47"/>
    <w:rsid w:val="00C654BE"/>
    <w:rsid w:val="00C67828"/>
    <w:rsid w:val="00C707FB"/>
    <w:rsid w:val="00C70FCA"/>
    <w:rsid w:val="00C80600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5404"/>
    <w:rsid w:val="00CD546D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25B"/>
    <w:rsid w:val="00D16EF0"/>
    <w:rsid w:val="00D23C8A"/>
    <w:rsid w:val="00D2464B"/>
    <w:rsid w:val="00D26026"/>
    <w:rsid w:val="00D2645C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304B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C6E1E"/>
    <w:rsid w:val="00DD019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0159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87E80"/>
    <w:rsid w:val="00E9018B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C79BA"/>
    <w:rsid w:val="00ED02F3"/>
    <w:rsid w:val="00ED0AC1"/>
    <w:rsid w:val="00ED0F36"/>
    <w:rsid w:val="00ED11E6"/>
    <w:rsid w:val="00ED15BB"/>
    <w:rsid w:val="00ED1779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4CA9"/>
    <w:rsid w:val="00EE50EE"/>
    <w:rsid w:val="00EE5850"/>
    <w:rsid w:val="00EE59A9"/>
    <w:rsid w:val="00EE6217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07430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9E6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3E0E"/>
    <w:rsid w:val="00F34055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4F31"/>
    <w:rsid w:val="00F553CE"/>
    <w:rsid w:val="00F5546E"/>
    <w:rsid w:val="00F556AE"/>
    <w:rsid w:val="00F5673B"/>
    <w:rsid w:val="00F60C07"/>
    <w:rsid w:val="00F61A2B"/>
    <w:rsid w:val="00F61C84"/>
    <w:rsid w:val="00F61E84"/>
    <w:rsid w:val="00F62A1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172"/>
    <w:rsid w:val="00F8531F"/>
    <w:rsid w:val="00F86055"/>
    <w:rsid w:val="00F874FE"/>
    <w:rsid w:val="00F87B99"/>
    <w:rsid w:val="00F9094B"/>
    <w:rsid w:val="00F91403"/>
    <w:rsid w:val="00F91A4D"/>
    <w:rsid w:val="00F92159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05B6"/>
    <w:rsid w:val="00FB29E0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5C5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8183"/>
  <w15:docId w15:val="{923D3365-CD11-4188-925C-B14E557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32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21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34F42-CED6-4E2C-B81C-BBE5D6668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14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27</cp:revision>
  <cp:lastPrinted>2024-03-05T11:00:00Z</cp:lastPrinted>
  <dcterms:created xsi:type="dcterms:W3CDTF">2024-03-05T07:19:00Z</dcterms:created>
  <dcterms:modified xsi:type="dcterms:W3CDTF">2024-08-01T10:27:00Z</dcterms:modified>
</cp:coreProperties>
</file>