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9B7" w:rsidRDefault="00DF59B7" w:rsidP="00DF59B7">
      <w:pPr>
        <w:jc w:val="center"/>
      </w:pPr>
      <w:r>
        <w:rPr>
          <w:noProof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F150A1" w:rsidRDefault="00DF59B7" w:rsidP="00F150A1">
      <w:pPr>
        <w:pStyle w:val="2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F150A1">
        <w:rPr>
          <w:rFonts w:ascii="Times New Roman" w:hAnsi="Times New Roman" w:cs="Times New Roman"/>
          <w:color w:val="000000" w:themeColor="text1"/>
          <w:sz w:val="36"/>
          <w:szCs w:val="36"/>
        </w:rPr>
        <w:t>П о с т а н о в л е н и е</w:t>
      </w:r>
    </w:p>
    <w:p w:rsidR="00DF59B7" w:rsidRPr="00AE7671" w:rsidRDefault="004D570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598">
        <w:rPr>
          <w:rFonts w:ascii="Times New Roman" w:hAnsi="Times New Roman" w:cs="Times New Roman"/>
          <w:sz w:val="28"/>
          <w:szCs w:val="28"/>
        </w:rPr>
        <w:t>о</w:t>
      </w:r>
      <w:r w:rsidR="00DF59B7" w:rsidRPr="00FF4598">
        <w:rPr>
          <w:rFonts w:ascii="Times New Roman" w:hAnsi="Times New Roman" w:cs="Times New Roman"/>
          <w:sz w:val="28"/>
          <w:szCs w:val="28"/>
        </w:rPr>
        <w:t>т</w:t>
      </w:r>
      <w:r w:rsidR="00E3088B" w:rsidRPr="00FF4598">
        <w:rPr>
          <w:rFonts w:ascii="Times New Roman" w:hAnsi="Times New Roman" w:cs="Times New Roman"/>
          <w:sz w:val="28"/>
          <w:szCs w:val="28"/>
        </w:rPr>
        <w:t xml:space="preserve"> </w:t>
      </w:r>
      <w:r w:rsidR="00602B06" w:rsidRPr="00FF4598">
        <w:rPr>
          <w:rFonts w:ascii="Times New Roman" w:hAnsi="Times New Roman" w:cs="Times New Roman"/>
          <w:sz w:val="28"/>
          <w:szCs w:val="28"/>
          <w:u w:val="single"/>
        </w:rPr>
        <w:t>13.09</w:t>
      </w:r>
      <w:r w:rsidR="00A25C1B" w:rsidRPr="00FF4598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35DD7" w:rsidRPr="00FF459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3088B" w:rsidRPr="00FF459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FF4598">
        <w:rPr>
          <w:rFonts w:ascii="Times New Roman" w:hAnsi="Times New Roman" w:cs="Times New Roman"/>
          <w:sz w:val="28"/>
          <w:szCs w:val="28"/>
        </w:rPr>
        <w:t>№</w:t>
      </w:r>
      <w:r w:rsidR="00F150A1">
        <w:rPr>
          <w:rFonts w:ascii="Times New Roman" w:hAnsi="Times New Roman" w:cs="Times New Roman"/>
          <w:sz w:val="28"/>
          <w:szCs w:val="28"/>
        </w:rPr>
        <w:t xml:space="preserve"> </w:t>
      </w:r>
      <w:r w:rsidR="00F150A1" w:rsidRPr="00F150A1">
        <w:rPr>
          <w:rFonts w:ascii="Times New Roman" w:hAnsi="Times New Roman" w:cs="Times New Roman"/>
          <w:sz w:val="28"/>
          <w:szCs w:val="28"/>
          <w:u w:val="single"/>
        </w:rPr>
        <w:t>505</w:t>
      </w:r>
      <w:r w:rsidR="00E3088B" w:rsidRPr="00602B06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D668E" w:rsidRPr="00FF459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FF4598">
        <w:rPr>
          <w:rFonts w:ascii="Times New Roman" w:hAnsi="Times New Roman" w:cs="Times New Roman"/>
          <w:sz w:val="28"/>
          <w:szCs w:val="28"/>
        </w:rPr>
        <w:t xml:space="preserve"> </w:t>
      </w:r>
      <w:r w:rsidR="00FF459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FF459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</w:t>
      </w:r>
    </w:p>
    <w:p w:rsidR="00602B06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г.</w:t>
      </w:r>
      <w:r w:rsidR="00364180">
        <w:rPr>
          <w:rFonts w:ascii="Times New Roman" w:hAnsi="Times New Roman" w:cs="Times New Roman"/>
          <w:sz w:val="24"/>
          <w:szCs w:val="24"/>
        </w:rPr>
        <w:t xml:space="preserve"> </w:t>
      </w:r>
      <w:r w:rsidRPr="00AE7671">
        <w:rPr>
          <w:rFonts w:ascii="Times New Roman" w:hAnsi="Times New Roman" w:cs="Times New Roman"/>
          <w:sz w:val="24"/>
          <w:szCs w:val="24"/>
        </w:rPr>
        <w:t>Невель</w:t>
      </w:r>
    </w:p>
    <w:p w:rsidR="00F150A1" w:rsidRPr="001A3980" w:rsidRDefault="00F150A1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304D" w:rsidRDefault="00672F16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02B06" w:rsidRPr="00C21C83" w:rsidRDefault="00602B06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02B06">
        <w:rPr>
          <w:rFonts w:ascii="Times New Roman" w:hAnsi="Times New Roman" w:cs="Times New Roman"/>
          <w:sz w:val="28"/>
          <w:szCs w:val="28"/>
        </w:rPr>
        <w:t xml:space="preserve">го района от 26.05.2015 </w:t>
      </w:r>
      <w:r w:rsidR="00FF4598">
        <w:rPr>
          <w:rFonts w:ascii="Times New Roman" w:hAnsi="Times New Roman" w:cs="Times New Roman"/>
          <w:sz w:val="28"/>
          <w:szCs w:val="28"/>
        </w:rPr>
        <w:t>№ 447</w:t>
      </w:r>
      <w:r w:rsidR="006E7384">
        <w:rPr>
          <w:rFonts w:ascii="Times New Roman" w:hAnsi="Times New Roman" w:cs="Times New Roman"/>
          <w:sz w:val="28"/>
          <w:szCs w:val="28"/>
        </w:rPr>
        <w:t>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602B06">
        <w:rPr>
          <w:rFonts w:ascii="Times New Roman" w:hAnsi="Times New Roman" w:cs="Times New Roman"/>
          <w:sz w:val="28"/>
          <w:szCs w:val="28"/>
        </w:rPr>
        <w:t>1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.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602B06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602B06">
        <w:rPr>
          <w:rFonts w:ascii="Times New Roman" w:hAnsi="Times New Roman" w:cs="Times New Roman"/>
          <w:sz w:val="28"/>
          <w:szCs w:val="28"/>
        </w:rPr>
        <w:t xml:space="preserve"> №1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602B06" w:rsidRPr="00602B06" w:rsidRDefault="00602B06" w:rsidP="00602B06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Приложение №4 к муниципальной программе </w:t>
      </w:r>
      <w:r w:rsidRPr="00602B06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</w:t>
      </w:r>
      <w:r>
        <w:rPr>
          <w:rFonts w:ascii="Times New Roman" w:hAnsi="Times New Roman" w:cs="Times New Roman"/>
          <w:sz w:val="28"/>
          <w:szCs w:val="28"/>
        </w:rPr>
        <w:t xml:space="preserve"> редакции согласно приложению №2 </w:t>
      </w:r>
      <w:r w:rsidRPr="00602B06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BF7B0E" w:rsidRPr="00061E5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по жилищно-коммунальному хозяйству и строительству </w:t>
      </w:r>
      <w:r w:rsidR="00AE7671">
        <w:rPr>
          <w:rFonts w:ascii="Times New Roman" w:hAnsi="Times New Roman" w:cs="Times New Roman"/>
          <w:sz w:val="28"/>
          <w:szCs w:val="28"/>
        </w:rPr>
        <w:t>В.А. Вуймова.</w:t>
      </w:r>
    </w:p>
    <w:p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7671" w:rsidRDefault="00AF7D4A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116B6" w:rsidRDefault="00F116B6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50A1" w:rsidRPr="00F150A1" w:rsidRDefault="00F150A1" w:rsidP="00F150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F150A1" w:rsidP="00F150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50A1">
        <w:rPr>
          <w:rFonts w:ascii="Times New Roman" w:hAnsi="Times New Roman" w:cs="Times New Roman"/>
          <w:sz w:val="28"/>
          <w:szCs w:val="28"/>
        </w:rPr>
        <w:t>Верно: Титова Н.Н.</w:t>
      </w:r>
      <w:bookmarkStart w:id="0" w:name="_GoBack"/>
      <w:bookmarkEnd w:id="0"/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7F77" w:rsidRDefault="008B7F77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9EB" w:rsidRDefault="005F79EB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2118E" w:rsidRDefault="00D2118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7671" w:rsidRPr="00911D08" w:rsidRDefault="00AE7671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602B06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AE7671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А.Н. Дудин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AE7671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И.о заместителя</w:t>
      </w:r>
      <w:r w:rsidR="00774293" w:rsidRPr="00774293">
        <w:rPr>
          <w:rFonts w:ascii="Times New Roman" w:eastAsia="Calibri" w:hAnsi="Times New Roman" w:cs="Times New Roman"/>
          <w:sz w:val="18"/>
          <w:szCs w:val="18"/>
        </w:rPr>
        <w:t xml:space="preserve">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8A1DB3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В.А. Вуймов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О.В. Тихоненок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О.Г. Михасева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p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B06" w:rsidRDefault="00602B06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2B06" w:rsidRDefault="00602B06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02B06" w:rsidSect="00F150A1">
      <w:pgSz w:w="11900" w:h="16800"/>
      <w:pgMar w:top="567" w:right="624" w:bottom="1843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3D6" w:rsidRDefault="005113D6" w:rsidP="00106407">
      <w:pPr>
        <w:spacing w:after="0" w:line="240" w:lineRule="auto"/>
      </w:pPr>
      <w:r>
        <w:separator/>
      </w:r>
    </w:p>
  </w:endnote>
  <w:endnote w:type="continuationSeparator" w:id="0">
    <w:p w:rsidR="005113D6" w:rsidRDefault="005113D6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3D6" w:rsidRDefault="005113D6" w:rsidP="00106407">
      <w:pPr>
        <w:spacing w:after="0" w:line="240" w:lineRule="auto"/>
      </w:pPr>
      <w:r>
        <w:separator/>
      </w:r>
    </w:p>
  </w:footnote>
  <w:footnote w:type="continuationSeparator" w:id="0">
    <w:p w:rsidR="005113D6" w:rsidRDefault="005113D6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2D5"/>
    <w:rsid w:val="00094F4A"/>
    <w:rsid w:val="00096887"/>
    <w:rsid w:val="000978F0"/>
    <w:rsid w:val="000A07B0"/>
    <w:rsid w:val="000A4EAC"/>
    <w:rsid w:val="000B1184"/>
    <w:rsid w:val="000C251D"/>
    <w:rsid w:val="000C2AD2"/>
    <w:rsid w:val="000D55CB"/>
    <w:rsid w:val="000D72FF"/>
    <w:rsid w:val="000E079B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81F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570B"/>
    <w:rsid w:val="004D617E"/>
    <w:rsid w:val="004D63E1"/>
    <w:rsid w:val="004E0A6D"/>
    <w:rsid w:val="004E3F06"/>
    <w:rsid w:val="004F16BC"/>
    <w:rsid w:val="004F435F"/>
    <w:rsid w:val="004F5505"/>
    <w:rsid w:val="00502252"/>
    <w:rsid w:val="005113D6"/>
    <w:rsid w:val="00512F71"/>
    <w:rsid w:val="00524AD8"/>
    <w:rsid w:val="005257AE"/>
    <w:rsid w:val="00526CC4"/>
    <w:rsid w:val="005427BE"/>
    <w:rsid w:val="00550C62"/>
    <w:rsid w:val="00557941"/>
    <w:rsid w:val="00565C42"/>
    <w:rsid w:val="005744A4"/>
    <w:rsid w:val="00574CFE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19AC"/>
    <w:rsid w:val="005E38D6"/>
    <w:rsid w:val="005E643B"/>
    <w:rsid w:val="005F79EB"/>
    <w:rsid w:val="00600E46"/>
    <w:rsid w:val="00601427"/>
    <w:rsid w:val="00602B06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72F16"/>
    <w:rsid w:val="006751E4"/>
    <w:rsid w:val="0067718E"/>
    <w:rsid w:val="0068042D"/>
    <w:rsid w:val="0068264D"/>
    <w:rsid w:val="00694E86"/>
    <w:rsid w:val="00695A40"/>
    <w:rsid w:val="006965C2"/>
    <w:rsid w:val="006966B4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204A3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545D"/>
    <w:rsid w:val="00A17F27"/>
    <w:rsid w:val="00A240DD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52C45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5486"/>
    <w:rsid w:val="00AC616D"/>
    <w:rsid w:val="00AD3AEF"/>
    <w:rsid w:val="00AD4670"/>
    <w:rsid w:val="00AD4F4F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202E"/>
    <w:rsid w:val="00D5301C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088B"/>
    <w:rsid w:val="00E32753"/>
    <w:rsid w:val="00E41C83"/>
    <w:rsid w:val="00E51C4D"/>
    <w:rsid w:val="00E525CF"/>
    <w:rsid w:val="00E54BB2"/>
    <w:rsid w:val="00E60CB1"/>
    <w:rsid w:val="00E615B8"/>
    <w:rsid w:val="00E62812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3BA4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16B6"/>
    <w:rsid w:val="00F150A1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5F8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4598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CE14"/>
  <w15:docId w15:val="{86549AE5-AC79-471E-9CC6-9EBA4440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B3FD9-DF7E-4680-BEEC-485A53C4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Home</cp:lastModifiedBy>
  <cp:revision>5</cp:revision>
  <cp:lastPrinted>2022-09-13T10:34:00Z</cp:lastPrinted>
  <dcterms:created xsi:type="dcterms:W3CDTF">2022-09-12T13:54:00Z</dcterms:created>
  <dcterms:modified xsi:type="dcterms:W3CDTF">2022-09-13T10:34:00Z</dcterms:modified>
</cp:coreProperties>
</file>